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5D0F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1665D601" w14:textId="1ACD46EB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>TYTUŁ PRACY (LITERY DRUKOWANE, POGRUBIENIE, WIELKOŚĆ CZCIONKI 12, TEKST WYŚRODKOWANY)</w:t>
      </w:r>
    </w:p>
    <w:p w14:paraId="5BCF97C3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5FE04E8" w14:textId="3D95A8C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="00307E92">
        <w:rPr>
          <w:i/>
          <w:sz w:val="18"/>
          <w:szCs w:val="18"/>
          <w:vertAlign w:val="superscript"/>
          <w:lang w:eastAsia="en-US"/>
        </w:rPr>
        <w:t xml:space="preserve"> 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>j (w kolejności: Uczelnia, Wydział, Katedra/Zakład</w:t>
      </w:r>
      <w:r w:rsidR="00E45320">
        <w:rPr>
          <w:i/>
          <w:sz w:val="18"/>
          <w:szCs w:val="18"/>
          <w:lang w:eastAsia="en-US"/>
        </w:rPr>
        <w:t>/Koło naukowe</w:t>
      </w:r>
      <w:r>
        <w:rPr>
          <w:i/>
          <w:sz w:val="18"/>
          <w:szCs w:val="18"/>
          <w:lang w:eastAsia="en-US"/>
        </w:rPr>
        <w:t xml:space="preserve">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3D0F15CB" w14:textId="0DD849D8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="00307E92">
        <w:rPr>
          <w:i/>
          <w:sz w:val="18"/>
          <w:szCs w:val="18"/>
          <w:vertAlign w:val="superscript"/>
          <w:lang w:eastAsia="en-US"/>
        </w:rPr>
        <w:t xml:space="preserve"> 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>j (w kolejności: Uczelnia, Wydział, Katedra/Zakład</w:t>
      </w:r>
      <w:r w:rsidR="00E45320">
        <w:rPr>
          <w:i/>
          <w:sz w:val="18"/>
          <w:szCs w:val="18"/>
          <w:lang w:eastAsia="en-US"/>
        </w:rPr>
        <w:t>/Koło naukowe</w:t>
      </w:r>
      <w:r>
        <w:rPr>
          <w:i/>
          <w:sz w:val="18"/>
          <w:szCs w:val="18"/>
          <w:lang w:eastAsia="en-US"/>
        </w:rPr>
        <w:t>), e-mail</w:t>
      </w:r>
    </w:p>
    <w:p w14:paraId="33817A05" w14:textId="77777777" w:rsidR="00DA3127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</w:p>
    <w:p w14:paraId="6D01BE8F" w14:textId="584AB1B1" w:rsidR="00DA3127" w:rsidRPr="007F604B" w:rsidRDefault="00DA3127" w:rsidP="00DA3127">
      <w:pPr>
        <w:jc w:val="center"/>
        <w:rPr>
          <w:color w:val="000000" w:themeColor="text1"/>
          <w:sz w:val="18"/>
          <w:szCs w:val="18"/>
          <w:lang w:eastAsia="en-US"/>
        </w:rPr>
      </w:pPr>
      <w:r w:rsidRPr="007F604B">
        <w:rPr>
          <w:color w:val="000000" w:themeColor="text1"/>
          <w:sz w:val="18"/>
          <w:szCs w:val="18"/>
          <w:lang w:eastAsia="en-US"/>
        </w:rPr>
        <w:t xml:space="preserve">Opiekun naukowy: </w:t>
      </w:r>
      <w:r w:rsidRPr="0061312E">
        <w:rPr>
          <w:color w:val="00B050"/>
          <w:sz w:val="18"/>
          <w:szCs w:val="18"/>
          <w:lang w:eastAsia="en-US"/>
        </w:rPr>
        <w:t>(dotyczy studentów i doktorantów)</w:t>
      </w:r>
      <w:r w:rsidR="007F604B" w:rsidRPr="0061312E">
        <w:rPr>
          <w:color w:val="00B050"/>
          <w:sz w:val="18"/>
          <w:szCs w:val="18"/>
          <w:lang w:eastAsia="en-US"/>
        </w:rPr>
        <w:t xml:space="preserve"> </w:t>
      </w:r>
      <w:r w:rsidR="007F604B" w:rsidRPr="007F604B">
        <w:rPr>
          <w:color w:val="000000" w:themeColor="text1"/>
          <w:sz w:val="18"/>
          <w:szCs w:val="18"/>
          <w:lang w:eastAsia="en-US"/>
        </w:rPr>
        <w:t>tytuł naukowy lub zawodowy, imię i nazwisko, Uczelnia, Wydział, Katedra/Zakład, e-mail</w:t>
      </w:r>
      <w:r w:rsidR="0058180F">
        <w:rPr>
          <w:color w:val="000000" w:themeColor="text1"/>
          <w:sz w:val="18"/>
          <w:szCs w:val="18"/>
          <w:lang w:eastAsia="en-US"/>
        </w:rPr>
        <w:t>:</w:t>
      </w:r>
    </w:p>
    <w:p w14:paraId="06C3DA9A" w14:textId="77777777" w:rsidR="00CC2E79" w:rsidRDefault="00CC2E79" w:rsidP="00F723C4">
      <w:pPr>
        <w:rPr>
          <w:b/>
          <w:bCs/>
        </w:rPr>
      </w:pPr>
    </w:p>
    <w:p w14:paraId="22A5EEDC" w14:textId="77777777" w:rsidR="00CC2E79" w:rsidRPr="003901F9" w:rsidRDefault="00CC2E79" w:rsidP="00F723C4">
      <w:pPr>
        <w:rPr>
          <w:b/>
          <w:bCs/>
        </w:rPr>
      </w:pPr>
    </w:p>
    <w:p w14:paraId="561A066C" w14:textId="72ED0BBE" w:rsidR="00A72A78" w:rsidRDefault="00160B88" w:rsidP="00A4655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Książka abstraktów zostanie wydana w dwóch w</w:t>
      </w:r>
      <w:r w:rsidR="00B17D0C">
        <w:rPr>
          <w:bCs/>
          <w:sz w:val="22"/>
          <w:szCs w:val="22"/>
        </w:rPr>
        <w:t xml:space="preserve">ersjach językowych. </w:t>
      </w:r>
      <w:r w:rsidR="00A72A78">
        <w:rPr>
          <w:bCs/>
          <w:sz w:val="22"/>
          <w:szCs w:val="22"/>
        </w:rPr>
        <w:t xml:space="preserve">Prosimy </w:t>
      </w:r>
      <w:r w:rsidR="00B17D0C">
        <w:rPr>
          <w:bCs/>
          <w:sz w:val="22"/>
          <w:szCs w:val="22"/>
        </w:rPr>
        <w:t xml:space="preserve">więc </w:t>
      </w:r>
      <w:r w:rsidR="00A72A78">
        <w:rPr>
          <w:bCs/>
          <w:sz w:val="22"/>
          <w:szCs w:val="22"/>
        </w:rPr>
        <w:t xml:space="preserve">o przygotowanie abstraktu w polskiej i </w:t>
      </w:r>
      <w:r>
        <w:rPr>
          <w:bCs/>
          <w:sz w:val="22"/>
          <w:szCs w:val="22"/>
        </w:rPr>
        <w:t xml:space="preserve">angielskiej wersji językowej. </w:t>
      </w:r>
    </w:p>
    <w:p w14:paraId="11D136CE" w14:textId="3BEF7D36" w:rsidR="002E1E2E" w:rsidRDefault="00CC2E79" w:rsidP="002E1E2E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>Tekst streszczenia</w:t>
      </w:r>
      <w:r w:rsidR="00B17D0C">
        <w:rPr>
          <w:bCs/>
          <w:sz w:val="22"/>
          <w:szCs w:val="22"/>
        </w:rPr>
        <w:t xml:space="preserve"> </w:t>
      </w:r>
      <w:r w:rsidR="005A1558">
        <w:rPr>
          <w:bCs/>
          <w:sz w:val="22"/>
          <w:szCs w:val="22"/>
        </w:rPr>
        <w:t>– maksymalnie</w:t>
      </w:r>
      <w:r w:rsidRPr="00A72A78">
        <w:rPr>
          <w:b/>
          <w:bCs/>
          <w:color w:val="00B050"/>
          <w:sz w:val="22"/>
          <w:szCs w:val="22"/>
        </w:rPr>
        <w:t xml:space="preserve"> </w:t>
      </w:r>
      <w:r w:rsidR="006724F1" w:rsidRPr="00A72A78">
        <w:rPr>
          <w:b/>
          <w:bCs/>
          <w:color w:val="00B050"/>
          <w:sz w:val="22"/>
          <w:szCs w:val="22"/>
        </w:rPr>
        <w:t>2</w:t>
      </w:r>
      <w:r w:rsidRPr="00A72A78">
        <w:rPr>
          <w:b/>
          <w:bCs/>
          <w:color w:val="00B050"/>
          <w:sz w:val="22"/>
          <w:szCs w:val="22"/>
        </w:rPr>
        <w:t xml:space="preserve"> stron</w:t>
      </w:r>
      <w:r w:rsidR="005A1558">
        <w:rPr>
          <w:b/>
          <w:bCs/>
          <w:color w:val="00B050"/>
          <w:sz w:val="22"/>
          <w:szCs w:val="22"/>
        </w:rPr>
        <w:t>y</w:t>
      </w:r>
      <w:r w:rsidRPr="00A72A78">
        <w:rPr>
          <w:bCs/>
          <w:color w:val="00B050"/>
          <w:sz w:val="22"/>
          <w:szCs w:val="22"/>
        </w:rPr>
        <w:t xml:space="preserve"> </w:t>
      </w:r>
      <w:r>
        <w:rPr>
          <w:bCs/>
          <w:sz w:val="22"/>
          <w:szCs w:val="22"/>
        </w:rPr>
        <w:t>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>yjustowany</w:t>
      </w:r>
      <w:r w:rsidR="00B0118E">
        <w:rPr>
          <w:bCs/>
          <w:sz w:val="22"/>
          <w:szCs w:val="22"/>
        </w:rPr>
        <w:t>)</w:t>
      </w:r>
      <w:r w:rsidR="00B17D0C">
        <w:rPr>
          <w:bCs/>
          <w:sz w:val="22"/>
          <w:szCs w:val="22"/>
        </w:rPr>
        <w:t>. F</w:t>
      </w:r>
      <w:r w:rsidR="002D2AFD">
        <w:rPr>
          <w:bCs/>
          <w:sz w:val="22"/>
          <w:szCs w:val="22"/>
        </w:rPr>
        <w:t>ormat</w:t>
      </w:r>
      <w:r w:rsidR="002D2AFD" w:rsidRPr="00B17D0C">
        <w:rPr>
          <w:bCs/>
          <w:sz w:val="22"/>
          <w:szCs w:val="22"/>
        </w:rPr>
        <w:t xml:space="preserve"> zapisu </w:t>
      </w:r>
      <w:r w:rsidR="00EE5580" w:rsidRPr="00786752">
        <w:rPr>
          <w:b/>
          <w:bCs/>
          <w:color w:val="00B050"/>
          <w:sz w:val="22"/>
          <w:szCs w:val="22"/>
        </w:rPr>
        <w:t>imię_nazwisko_abstrakt_</w:t>
      </w:r>
      <w:r w:rsidR="007F604B" w:rsidRPr="00786752">
        <w:rPr>
          <w:b/>
          <w:bCs/>
          <w:color w:val="00B050"/>
          <w:sz w:val="22"/>
          <w:szCs w:val="22"/>
        </w:rPr>
        <w:t>XFMN</w:t>
      </w:r>
      <w:r w:rsidR="002D2AFD" w:rsidRPr="00786752">
        <w:rPr>
          <w:b/>
          <w:bCs/>
          <w:color w:val="00B050"/>
          <w:sz w:val="22"/>
          <w:szCs w:val="22"/>
        </w:rPr>
        <w:t>.doc lub .</w:t>
      </w:r>
      <w:proofErr w:type="spellStart"/>
      <w:r w:rsidR="002D2AFD" w:rsidRPr="00786752">
        <w:rPr>
          <w:b/>
          <w:bCs/>
          <w:color w:val="00B050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 w:rsidR="002E1E2E">
        <w:rPr>
          <w:bCs/>
          <w:sz w:val="22"/>
          <w:szCs w:val="22"/>
        </w:rPr>
        <w:t xml:space="preserve"> </w:t>
      </w:r>
    </w:p>
    <w:p w14:paraId="52C92824" w14:textId="2FDBECAB" w:rsidR="00A46554" w:rsidRDefault="00C5453D" w:rsidP="002E1E2E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C2E79" w:rsidRPr="00135B2F">
        <w:rPr>
          <w:bCs/>
          <w:sz w:val="22"/>
          <w:szCs w:val="22"/>
        </w:rPr>
        <w:t>treszczeni</w:t>
      </w:r>
      <w:r w:rsidR="00CC2E79">
        <w:rPr>
          <w:bCs/>
          <w:sz w:val="22"/>
          <w:szCs w:val="22"/>
        </w:rPr>
        <w:t>e</w:t>
      </w:r>
      <w:r w:rsidR="00CC2E79" w:rsidRPr="00135B2F">
        <w:rPr>
          <w:bCs/>
          <w:sz w:val="22"/>
          <w:szCs w:val="22"/>
        </w:rPr>
        <w:t xml:space="preserve"> zgodne ze wzorem prosimy nadsyłać na adres email: </w:t>
      </w:r>
      <w:r w:rsidR="001B7CC4" w:rsidRPr="00F723C4">
        <w:rPr>
          <w:b/>
          <w:bCs/>
          <w:color w:val="00B050"/>
          <w:sz w:val="22"/>
          <w:szCs w:val="22"/>
        </w:rPr>
        <w:t>naukowcy.konferencja@gmail.com</w:t>
      </w:r>
      <w:r w:rsidR="00CC2E79" w:rsidRPr="00F723C4">
        <w:rPr>
          <w:bCs/>
          <w:color w:val="00B050"/>
          <w:sz w:val="22"/>
          <w:szCs w:val="22"/>
        </w:rPr>
        <w:t xml:space="preserve"> </w:t>
      </w:r>
      <w:r w:rsidR="00CC2E79" w:rsidRPr="00135B2F">
        <w:rPr>
          <w:bCs/>
          <w:sz w:val="22"/>
          <w:szCs w:val="22"/>
        </w:rPr>
        <w:t xml:space="preserve">do </w:t>
      </w:r>
      <w:r w:rsidR="00F723C4" w:rsidRPr="00F723C4">
        <w:rPr>
          <w:b/>
          <w:bCs/>
          <w:color w:val="00B050"/>
          <w:sz w:val="22"/>
          <w:szCs w:val="22"/>
        </w:rPr>
        <w:t>19 listopada</w:t>
      </w:r>
      <w:r w:rsidR="001B7CC4" w:rsidRPr="00F723C4">
        <w:rPr>
          <w:b/>
          <w:bCs/>
          <w:color w:val="00B050"/>
          <w:sz w:val="22"/>
          <w:szCs w:val="22"/>
        </w:rPr>
        <w:t xml:space="preserve"> 202</w:t>
      </w:r>
      <w:r w:rsidR="00786752" w:rsidRPr="00F723C4">
        <w:rPr>
          <w:b/>
          <w:bCs/>
          <w:color w:val="00B050"/>
          <w:sz w:val="22"/>
          <w:szCs w:val="22"/>
        </w:rPr>
        <w:t>3</w:t>
      </w:r>
      <w:r w:rsidR="001B7CC4" w:rsidRPr="00F723C4">
        <w:rPr>
          <w:b/>
          <w:bCs/>
          <w:color w:val="00B050"/>
          <w:sz w:val="22"/>
          <w:szCs w:val="22"/>
        </w:rPr>
        <w:t xml:space="preserve"> roku</w:t>
      </w:r>
      <w:r w:rsidR="00CC2E79"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>W</w:t>
      </w:r>
      <w:r w:rsidR="006724F1">
        <w:rPr>
          <w:bCs/>
          <w:sz w:val="22"/>
          <w:szCs w:val="22"/>
        </w:rPr>
        <w:t> </w:t>
      </w:r>
      <w:r w:rsidR="00A46554">
        <w:rPr>
          <w:bCs/>
          <w:sz w:val="22"/>
          <w:szCs w:val="22"/>
        </w:rPr>
        <w:t xml:space="preserve">abstrakcie należy: </w:t>
      </w:r>
    </w:p>
    <w:p w14:paraId="0A15CC17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01434E20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0E18C4D8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14:paraId="6744542E" w14:textId="32617542" w:rsidR="00A46554" w:rsidRDefault="00DA3127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przedstawić najważniejsze</w:t>
      </w:r>
      <w:r w:rsidR="00A46554" w:rsidRPr="00A46554">
        <w:rPr>
          <w:bCs/>
          <w:sz w:val="22"/>
          <w:szCs w:val="22"/>
        </w:rPr>
        <w:t xml:space="preserve"> wynik</w:t>
      </w:r>
      <w:r>
        <w:rPr>
          <w:bCs/>
          <w:sz w:val="22"/>
          <w:szCs w:val="22"/>
        </w:rPr>
        <w:t>i</w:t>
      </w:r>
      <w:r w:rsidR="00A46554" w:rsidRPr="00A46554">
        <w:rPr>
          <w:bCs/>
          <w:sz w:val="22"/>
          <w:szCs w:val="22"/>
        </w:rPr>
        <w:t xml:space="preserve">, </w:t>
      </w:r>
    </w:p>
    <w:p w14:paraId="23D2E73E" w14:textId="2F1FCCB0" w:rsidR="006724F1" w:rsidRDefault="00A4655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</w:t>
      </w:r>
      <w:r w:rsidR="001B7CC4">
        <w:rPr>
          <w:bCs/>
          <w:sz w:val="22"/>
          <w:szCs w:val="22"/>
        </w:rPr>
        <w:t>e,</w:t>
      </w:r>
    </w:p>
    <w:p w14:paraId="71FC4703" w14:textId="1D8321B1" w:rsidR="001B7CC4" w:rsidRDefault="001B7CC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prac przeglądowych należy dołączyć</w:t>
      </w:r>
      <w:r w:rsidR="00DA3127">
        <w:rPr>
          <w:bCs/>
          <w:sz w:val="22"/>
          <w:szCs w:val="22"/>
        </w:rPr>
        <w:t xml:space="preserve"> najważniejsze </w:t>
      </w:r>
      <w:r>
        <w:rPr>
          <w:bCs/>
          <w:sz w:val="22"/>
          <w:szCs w:val="22"/>
        </w:rPr>
        <w:t>pozycje literatury (należy pamiętać o limicie 2 stron streszczenia</w:t>
      </w:r>
      <w:r w:rsidR="00DA312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</w:p>
    <w:p w14:paraId="755BFC4E" w14:textId="3DC96DB1" w:rsidR="001B7CC4" w:rsidRPr="001B7CC4" w:rsidRDefault="001B7CC4" w:rsidP="007F60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14:paraId="41783E22" w14:textId="77777777" w:rsidR="00CC2E79" w:rsidRDefault="00CC2E79" w:rsidP="00CC2E79">
      <w:pPr>
        <w:rPr>
          <w:bCs/>
          <w:sz w:val="22"/>
          <w:szCs w:val="22"/>
        </w:rPr>
      </w:pPr>
    </w:p>
    <w:p w14:paraId="7CE87D45" w14:textId="77777777" w:rsidR="00F723C4" w:rsidRDefault="00F723C4" w:rsidP="00CC2E79">
      <w:pPr>
        <w:rPr>
          <w:bCs/>
          <w:sz w:val="22"/>
          <w:szCs w:val="22"/>
        </w:rPr>
      </w:pPr>
    </w:p>
    <w:p w14:paraId="3CF4818F" w14:textId="7381E355" w:rsidR="00CC2E79" w:rsidRPr="001B7CC4" w:rsidRDefault="00CC2E79" w:rsidP="00CC2E79">
      <w:pPr>
        <w:rPr>
          <w:bCs/>
          <w:i/>
          <w:sz w:val="22"/>
          <w:szCs w:val="22"/>
        </w:rPr>
      </w:pPr>
      <w:r w:rsidRPr="001B7CC4">
        <w:rPr>
          <w:bCs/>
          <w:i/>
          <w:sz w:val="22"/>
          <w:szCs w:val="22"/>
        </w:rPr>
        <w:t>Słowa kluczowe (kursywa): max 5</w:t>
      </w:r>
    </w:p>
    <w:p w14:paraId="2873CCAE" w14:textId="4B6AF455" w:rsidR="001C5546" w:rsidRDefault="001C5546"/>
    <w:p w14:paraId="612C3133" w14:textId="776866F0" w:rsidR="001B7CC4" w:rsidRDefault="001B7CC4"/>
    <w:p w14:paraId="7B41F73A" w14:textId="05D0440F" w:rsidR="001B7CC4" w:rsidRDefault="001B7CC4" w:rsidP="001B7CC4">
      <w:pPr>
        <w:jc w:val="center"/>
      </w:pPr>
      <w:r w:rsidRPr="001B7CC4">
        <w:rPr>
          <w:highlight w:val="yellow"/>
        </w:rPr>
        <w:t>Przygotowując streszczenie prosimy korzystać z tego wzoru!!!</w:t>
      </w:r>
    </w:p>
    <w:p w14:paraId="13E25F36" w14:textId="77777777" w:rsidR="00785EBA" w:rsidRDefault="00785EBA"/>
    <w:p w14:paraId="25A2A043" w14:textId="77777777" w:rsidR="00785EBA" w:rsidRDefault="00785EBA"/>
    <w:p w14:paraId="545FB224" w14:textId="77777777" w:rsidR="00785EBA" w:rsidRDefault="00785EBA"/>
    <w:p w14:paraId="5C153413" w14:textId="77777777" w:rsidR="00785EBA" w:rsidRDefault="00785EBA"/>
    <w:p w14:paraId="03EB4D5B" w14:textId="77777777" w:rsidR="00785EBA" w:rsidRDefault="00785EBA"/>
    <w:p w14:paraId="5DED60FF" w14:textId="4FFB6198" w:rsidR="00474F05" w:rsidRDefault="00474F05"/>
    <w:sectPr w:rsidR="00474F05" w:rsidSect="007978B2">
      <w:headerReference w:type="even" r:id="rId8"/>
      <w:headerReference w:type="default" r:id="rId9"/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C7CE" w14:textId="77777777" w:rsidR="00083722" w:rsidRDefault="00083722">
      <w:r>
        <w:separator/>
      </w:r>
    </w:p>
  </w:endnote>
  <w:endnote w:type="continuationSeparator" w:id="0">
    <w:p w14:paraId="31229A6F" w14:textId="77777777" w:rsidR="00083722" w:rsidRDefault="0008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2CFA" w14:textId="77777777" w:rsidR="00083722" w:rsidRDefault="00083722">
      <w:r>
        <w:separator/>
      </w:r>
    </w:p>
  </w:footnote>
  <w:footnote w:type="continuationSeparator" w:id="0">
    <w:p w14:paraId="4796E987" w14:textId="77777777" w:rsidR="00083722" w:rsidRDefault="0008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DBCB" w14:textId="77777777" w:rsidR="007978B2" w:rsidRDefault="007978B2">
    <w:pPr>
      <w:pStyle w:val="Nagwek"/>
    </w:pPr>
  </w:p>
  <w:p w14:paraId="04B5E84C" w14:textId="77777777" w:rsidR="00CC2E79" w:rsidRPr="001B7CC4" w:rsidRDefault="00CC2E79" w:rsidP="00CC2E79">
    <w:pPr>
      <w:spacing w:line="360" w:lineRule="auto"/>
      <w:jc w:val="center"/>
      <w:rPr>
        <w:rStyle w:val="Pogrubienie"/>
        <w:color w:val="167324"/>
      </w:rPr>
    </w:pPr>
    <w:r w:rsidRPr="001B7CC4">
      <w:rPr>
        <w:rStyle w:val="Pogrubienie"/>
        <w:color w:val="167324"/>
      </w:rPr>
      <w:t xml:space="preserve">FORMA I UKŁAD STRESZCZENIA </w:t>
    </w:r>
  </w:p>
  <w:p w14:paraId="519D4E27" w14:textId="77777777" w:rsidR="00CC2E79" w:rsidRPr="001B7CC4" w:rsidRDefault="00CC2E79" w:rsidP="00CC2E79">
    <w:pPr>
      <w:spacing w:line="360" w:lineRule="auto"/>
      <w:jc w:val="center"/>
      <w:rPr>
        <w:b/>
        <w:bCs/>
        <w:color w:val="167324"/>
      </w:rPr>
    </w:pPr>
    <w:r w:rsidRPr="001B7CC4">
      <w:rPr>
        <w:rStyle w:val="Pogrubienie"/>
        <w:b w:val="0"/>
        <w:color w:val="167324"/>
      </w:rPr>
      <w:t>(czcionka Times New Roman, marginesy 2,5cm, interlinia 1)</w:t>
    </w:r>
  </w:p>
  <w:p w14:paraId="1ACBFDE5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28804437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D935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6AC2A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" strokecolor="#29d935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36A"/>
    <w:multiLevelType w:val="hybridMultilevel"/>
    <w:tmpl w:val="590A2940"/>
    <w:lvl w:ilvl="0" w:tplc="522601B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CF0244"/>
    <w:multiLevelType w:val="hybridMultilevel"/>
    <w:tmpl w:val="1C624D64"/>
    <w:lvl w:ilvl="0" w:tplc="5818E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0991"/>
    <w:multiLevelType w:val="hybridMultilevel"/>
    <w:tmpl w:val="D270B5B2"/>
    <w:lvl w:ilvl="0" w:tplc="166C95E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DB0DC6"/>
    <w:multiLevelType w:val="hybridMultilevel"/>
    <w:tmpl w:val="3F1C72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E951BC"/>
    <w:multiLevelType w:val="hybridMultilevel"/>
    <w:tmpl w:val="708AE974"/>
    <w:lvl w:ilvl="0" w:tplc="522601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66144643">
    <w:abstractNumId w:val="1"/>
  </w:num>
  <w:num w:numId="2" w16cid:durableId="877543326">
    <w:abstractNumId w:val="3"/>
  </w:num>
  <w:num w:numId="3" w16cid:durableId="280721410">
    <w:abstractNumId w:val="4"/>
  </w:num>
  <w:num w:numId="4" w16cid:durableId="859590928">
    <w:abstractNumId w:val="0"/>
  </w:num>
  <w:num w:numId="5" w16cid:durableId="995380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035A77"/>
    <w:rsid w:val="00083722"/>
    <w:rsid w:val="000A5C95"/>
    <w:rsid w:val="000D6798"/>
    <w:rsid w:val="00160B88"/>
    <w:rsid w:val="0019206E"/>
    <w:rsid w:val="001B7CC4"/>
    <w:rsid w:val="001C5546"/>
    <w:rsid w:val="001C5F5E"/>
    <w:rsid w:val="001D2C3B"/>
    <w:rsid w:val="00235985"/>
    <w:rsid w:val="00264668"/>
    <w:rsid w:val="002A6DA6"/>
    <w:rsid w:val="002D2AFD"/>
    <w:rsid w:val="002E1E2E"/>
    <w:rsid w:val="002F1B9F"/>
    <w:rsid w:val="00307E92"/>
    <w:rsid w:val="0034639A"/>
    <w:rsid w:val="00396A7D"/>
    <w:rsid w:val="003B2734"/>
    <w:rsid w:val="00474F05"/>
    <w:rsid w:val="004F2EE7"/>
    <w:rsid w:val="004F4E1B"/>
    <w:rsid w:val="00522963"/>
    <w:rsid w:val="0058180F"/>
    <w:rsid w:val="005A1558"/>
    <w:rsid w:val="0061312E"/>
    <w:rsid w:val="00621D41"/>
    <w:rsid w:val="00643B61"/>
    <w:rsid w:val="006724F1"/>
    <w:rsid w:val="0068239D"/>
    <w:rsid w:val="006C0BEF"/>
    <w:rsid w:val="00785EBA"/>
    <w:rsid w:val="00786752"/>
    <w:rsid w:val="00790379"/>
    <w:rsid w:val="007978B2"/>
    <w:rsid w:val="007C0C83"/>
    <w:rsid w:val="007F604B"/>
    <w:rsid w:val="0084660F"/>
    <w:rsid w:val="008F5E47"/>
    <w:rsid w:val="00975A1A"/>
    <w:rsid w:val="009D4E60"/>
    <w:rsid w:val="00A02155"/>
    <w:rsid w:val="00A36405"/>
    <w:rsid w:val="00A46554"/>
    <w:rsid w:val="00A72A78"/>
    <w:rsid w:val="00AE0B2E"/>
    <w:rsid w:val="00B0118E"/>
    <w:rsid w:val="00B17D0C"/>
    <w:rsid w:val="00BF776F"/>
    <w:rsid w:val="00C04A75"/>
    <w:rsid w:val="00C166D1"/>
    <w:rsid w:val="00C5453D"/>
    <w:rsid w:val="00C81736"/>
    <w:rsid w:val="00CB03C6"/>
    <w:rsid w:val="00CC2E79"/>
    <w:rsid w:val="00CE7493"/>
    <w:rsid w:val="00CE762D"/>
    <w:rsid w:val="00D52BA9"/>
    <w:rsid w:val="00DA3127"/>
    <w:rsid w:val="00DE0111"/>
    <w:rsid w:val="00DE0DDA"/>
    <w:rsid w:val="00E05CB5"/>
    <w:rsid w:val="00E1547D"/>
    <w:rsid w:val="00E429A3"/>
    <w:rsid w:val="00E45320"/>
    <w:rsid w:val="00E621D3"/>
    <w:rsid w:val="00EA68E1"/>
    <w:rsid w:val="00EB17BC"/>
    <w:rsid w:val="00EC3AB9"/>
    <w:rsid w:val="00EE5580"/>
    <w:rsid w:val="00F62A7A"/>
    <w:rsid w:val="00F6554C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1E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4EE4-A59F-43F3-BD1A-06B553E1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Agata.Kobylka</cp:lastModifiedBy>
  <cp:revision>46</cp:revision>
  <dcterms:created xsi:type="dcterms:W3CDTF">2021-03-29T13:29:00Z</dcterms:created>
  <dcterms:modified xsi:type="dcterms:W3CDTF">2023-09-24T13:04:00Z</dcterms:modified>
</cp:coreProperties>
</file>